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BE850" w14:textId="7A07C5C7" w:rsidR="003D1E07" w:rsidRPr="00C07723" w:rsidRDefault="00E06404" w:rsidP="00F13BC6">
      <w:pPr>
        <w:kinsoku w:val="0"/>
        <w:rPr>
          <w:szCs w:val="21"/>
        </w:rPr>
      </w:pPr>
      <w:r w:rsidRPr="00C07723">
        <w:rPr>
          <w:rFonts w:hint="eastAsia"/>
          <w:szCs w:val="21"/>
        </w:rPr>
        <w:t>「</w:t>
      </w:r>
      <w:r w:rsidR="00D603E7" w:rsidRPr="00C07723">
        <w:rPr>
          <w:rFonts w:hint="eastAsia"/>
          <w:szCs w:val="21"/>
        </w:rPr>
        <w:t>たったひとつのたからもの</w:t>
      </w:r>
      <w:r w:rsidR="00B141E4" w:rsidRPr="00C07723">
        <w:rPr>
          <w:rFonts w:hint="eastAsia"/>
          <w:szCs w:val="21"/>
        </w:rPr>
        <w:t>」</w:t>
      </w:r>
      <w:r w:rsidR="00D603E7">
        <w:rPr>
          <w:rFonts w:hint="eastAsia"/>
          <w:szCs w:val="21"/>
        </w:rPr>
        <w:t>を見た後、涙</w:t>
      </w:r>
      <w:r w:rsidR="00D603E7" w:rsidRPr="00C07723">
        <w:rPr>
          <w:rFonts w:hint="eastAsia"/>
          <w:szCs w:val="21"/>
        </w:rPr>
        <w:t>と共に深い思いをした。</w:t>
      </w:r>
    </w:p>
    <w:p w14:paraId="5B74608F" w14:textId="7DCE17BF" w:rsidR="00D603E7" w:rsidRPr="00C07723" w:rsidRDefault="00D603E7" w:rsidP="00F13BC6">
      <w:pPr>
        <w:kinsoku w:val="0"/>
        <w:rPr>
          <w:szCs w:val="21"/>
        </w:rPr>
      </w:pPr>
      <w:r w:rsidRPr="00C07723">
        <w:rPr>
          <w:rFonts w:hint="eastAsia"/>
          <w:szCs w:val="21"/>
        </w:rPr>
        <w:t xml:space="preserve">　</w:t>
      </w:r>
      <w:r w:rsidR="00E902A5" w:rsidRPr="00C07723">
        <w:rPr>
          <w:rFonts w:hint="eastAsia"/>
          <w:szCs w:val="21"/>
        </w:rPr>
        <w:t>ダウン症の知識</w:t>
      </w:r>
      <w:r w:rsidR="00E1047F" w:rsidRPr="00C07723">
        <w:rPr>
          <w:rFonts w:hint="eastAsia"/>
          <w:szCs w:val="21"/>
        </w:rPr>
        <w:t>が昔から少しあったのだが、</w:t>
      </w:r>
      <w:r w:rsidR="000518C8" w:rsidRPr="00C07723">
        <w:rPr>
          <w:rFonts w:hint="eastAsia"/>
          <w:szCs w:val="21"/>
        </w:rPr>
        <w:t>あまり詳しく知らなく</w:t>
      </w:r>
      <w:r w:rsidR="00F35382" w:rsidRPr="00C07723">
        <w:rPr>
          <w:rFonts w:hint="eastAsia"/>
          <w:szCs w:val="21"/>
        </w:rPr>
        <w:t>誤解していた。ダウン症だと、何もかも</w:t>
      </w:r>
      <w:r w:rsidR="00681444" w:rsidRPr="00C07723">
        <w:rPr>
          <w:rFonts w:hint="eastAsia"/>
          <w:szCs w:val="21"/>
        </w:rPr>
        <w:t>苦労する人生になると思っていた。</w:t>
      </w:r>
      <w:r w:rsidR="00BC4F1B" w:rsidRPr="00C07723">
        <w:rPr>
          <w:rFonts w:hint="eastAsia"/>
          <w:szCs w:val="21"/>
        </w:rPr>
        <w:t>成長しても</w:t>
      </w:r>
      <w:r w:rsidR="00A7371C" w:rsidRPr="00C07723">
        <w:rPr>
          <w:rFonts w:hint="eastAsia"/>
          <w:szCs w:val="21"/>
        </w:rPr>
        <w:t>3</w:t>
      </w:r>
      <w:r w:rsidR="00A7371C" w:rsidRPr="00C07723">
        <w:rPr>
          <w:rFonts w:hint="eastAsia"/>
          <w:szCs w:val="21"/>
        </w:rPr>
        <w:t>歳の子供と同じような能力を持つじゃないかなと</w:t>
      </w:r>
      <w:r w:rsidR="00680AEB" w:rsidRPr="00C07723">
        <w:rPr>
          <w:rFonts w:hint="eastAsia"/>
          <w:szCs w:val="21"/>
        </w:rPr>
        <w:t>勝手に思っていたし。</w:t>
      </w:r>
    </w:p>
    <w:p w14:paraId="201628D1" w14:textId="4447C936" w:rsidR="00541A7D" w:rsidRPr="00C07723" w:rsidRDefault="00680AEB" w:rsidP="00F13BC6">
      <w:pPr>
        <w:kinsoku w:val="0"/>
        <w:rPr>
          <w:szCs w:val="21"/>
        </w:rPr>
      </w:pPr>
      <w:r w:rsidRPr="00C07723">
        <w:rPr>
          <w:rFonts w:hint="eastAsia"/>
          <w:szCs w:val="21"/>
        </w:rPr>
        <w:t xml:space="preserve">　この映画を</w:t>
      </w:r>
      <w:r w:rsidR="00563E8C" w:rsidRPr="00C07723">
        <w:rPr>
          <w:rFonts w:hint="eastAsia"/>
          <w:szCs w:val="21"/>
        </w:rPr>
        <w:t>見るとその考え方が変わった。</w:t>
      </w:r>
      <w:r w:rsidR="00CB4E97" w:rsidRPr="00C07723">
        <w:rPr>
          <w:rFonts w:hint="eastAsia"/>
          <w:szCs w:val="21"/>
        </w:rPr>
        <w:t>見終わったところで少し調べたりし、ダウン症にかかっている人が長く生きることもでき、普通に仕事もできる</w:t>
      </w:r>
      <w:r w:rsidR="00D8565E" w:rsidRPr="00C07723">
        <w:rPr>
          <w:rFonts w:hint="eastAsia"/>
          <w:szCs w:val="21"/>
        </w:rPr>
        <w:t>のが書いてあって少し恥ずかしかった。とても</w:t>
      </w:r>
      <w:r w:rsidR="00541A7D" w:rsidRPr="00C07723">
        <w:rPr>
          <w:rFonts w:hint="eastAsia"/>
          <w:szCs w:val="21"/>
        </w:rPr>
        <w:t>見下していたようで申し訳がないと</w:t>
      </w:r>
      <w:r w:rsidR="005369AC" w:rsidRPr="00C07723">
        <w:rPr>
          <w:rFonts w:hint="eastAsia"/>
          <w:szCs w:val="21"/>
        </w:rPr>
        <w:t>感じたし。</w:t>
      </w:r>
    </w:p>
    <w:p w14:paraId="10FEF111" w14:textId="5B5C9F7C" w:rsidR="005369AC" w:rsidRPr="00F13BC6" w:rsidRDefault="005369AC" w:rsidP="00F13BC6">
      <w:pPr>
        <w:kinsoku w:val="0"/>
        <w:rPr>
          <w:szCs w:val="21"/>
        </w:rPr>
      </w:pPr>
      <w:r w:rsidRPr="00C07723">
        <w:rPr>
          <w:rFonts w:hint="eastAsia"/>
          <w:szCs w:val="21"/>
        </w:rPr>
        <w:t xml:space="preserve">　遺伝的な問題で、もし自分の子供がダウン症になったらどうするかと聞かれると、正直分からない。</w:t>
      </w:r>
      <w:r w:rsidR="0003418C" w:rsidRPr="00C07723">
        <w:rPr>
          <w:rFonts w:hint="eastAsia"/>
          <w:szCs w:val="21"/>
        </w:rPr>
        <w:t>今は、早速流してくださいや、キープするよと簡単に言えるかもしれないが、</w:t>
      </w:r>
      <w:r w:rsidR="006D38E9" w:rsidRPr="00C07723">
        <w:rPr>
          <w:rFonts w:hint="eastAsia"/>
          <w:szCs w:val="21"/>
        </w:rPr>
        <w:t>その時になって真剣に考えないといけないと思う。これから少しでも</w:t>
      </w:r>
      <w:r w:rsidR="00056764" w:rsidRPr="00C07723">
        <w:rPr>
          <w:rFonts w:hint="eastAsia"/>
          <w:szCs w:val="21"/>
        </w:rPr>
        <w:t>心の準備を</w:t>
      </w:r>
      <w:r w:rsidR="00A5374C" w:rsidRPr="00C07723">
        <w:rPr>
          <w:rFonts w:hint="eastAsia"/>
          <w:szCs w:val="21"/>
        </w:rPr>
        <w:t>しようと</w:t>
      </w:r>
      <w:r w:rsidR="00A5374C" w:rsidRPr="00C07723">
        <w:rPr>
          <w:rFonts w:hint="eastAsia"/>
          <w:szCs w:val="21"/>
        </w:rPr>
        <w:lastRenderedPageBreak/>
        <w:t>思っている。</w:t>
      </w:r>
    </w:p>
    <w:sectPr w:rsidR="005369AC" w:rsidRPr="00F13BC6" w:rsidSect="00F13BC6">
      <w:headerReference w:type="default" r:id="rId7"/>
      <w:footerReference w:type="default" r:id="rId8"/>
      <w:pgSz w:w="11907" w:h="16839"/>
      <w:pgMar w:top="1440" w:right="1700" w:bottom="1440" w:left="1700" w:header="0" w:footer="0" w:gutter="0"/>
      <w:cols w:space="720"/>
      <w:docGrid w:type="snapToChars" w:linePitch="697" w:charSpace="4410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8984" w14:textId="77777777" w:rsidR="004914C0" w:rsidRDefault="004914C0" w:rsidP="00F13BC6">
      <w:r>
        <w:separator/>
      </w:r>
    </w:p>
  </w:endnote>
  <w:endnote w:type="continuationSeparator" w:id="0">
    <w:p w14:paraId="03994E78" w14:textId="77777777" w:rsidR="004914C0" w:rsidRDefault="004914C0" w:rsidP="00F13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5B2EE" w14:textId="77777777" w:rsidR="00F13BC6" w:rsidRDefault="00F13BC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A658F" wp14:editId="11B71185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Row × Column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92DF23" w14:textId="77777777" w:rsidR="00F13BC6" w:rsidRDefault="00F13BC6" w:rsidP="00F13BC6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A658F" id="_x0000_t202" coordsize="21600,21600" o:spt="202" path="m,l,21600r21600,l21600,xe">
              <v:stroke joinstyle="miter"/>
              <v:path gradientshapeok="t" o:connecttype="rect"/>
            </v:shapetype>
            <v:shape id="Footer:Row × Column:0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" filled="f" stroked="f" strokeweight=".5pt">
              <v:textbox>
                <w:txbxContent>
                  <w:p w14:paraId="5992DF23" w14:textId="77777777" w:rsidR="00F13BC6" w:rsidRDefault="00F13BC6" w:rsidP="00F13BC6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727C461" wp14:editId="0BA58566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None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FB4A75" w14:textId="77777777" w:rsidR="00F13BC6" w:rsidRDefault="00F13BC6" w:rsidP="00F13BC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27C461" id="Header:None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" filled="f" stroked="f" strokeweight=".5pt">
              <v:textbox>
                <w:txbxContent>
                  <w:p w14:paraId="67FB4A75" w14:textId="77777777" w:rsidR="00F13BC6" w:rsidRDefault="00F13BC6" w:rsidP="00F13BC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54B37B" w14:textId="77777777" w:rsidR="004914C0" w:rsidRDefault="004914C0" w:rsidP="00F13BC6">
      <w:r>
        <w:separator/>
      </w:r>
    </w:p>
  </w:footnote>
  <w:footnote w:type="continuationSeparator" w:id="0">
    <w:p w14:paraId="7BBB8F01" w14:textId="77777777" w:rsidR="004914C0" w:rsidRDefault="004914C0" w:rsidP="00F13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DA0BD" w14:textId="2EB824A4" w:rsidR="00F13BC6" w:rsidRDefault="00E1719C" w:rsidP="00F13BC6">
    <w:pPr>
      <w:pStyle w:val="Header"/>
    </w:pPr>
    <w:r>
      <w:rPr>
        <w:rFonts w:hint="eastAsia"/>
      </w:rPr>
      <w:t>「たったひとつのたからものについて」</w:t>
    </w:r>
    <w:r w:rsidR="00F13BC6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1FC23242" wp14:editId="780EC7F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Rectangle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Rectangle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ctangle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Rectangle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ctangle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Rectangle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Rectangle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Rectangle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Rectangle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Rectangle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Rectangle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Rectangle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Rectangle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Rectangle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Rectangle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Rectangle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Rectangle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Rectangle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Rectangle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Rectangle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Rectangle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Rectangle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Rectangle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Rectangle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Rectangle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Rectangle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Rectangle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E523AA5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">
              <v:rect id="Rectangle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Rectangle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Rectangle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Rectangle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Rectangle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Rectangle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Rectangle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Rectangle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Rectangle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Rectangle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Rectangle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Rectangle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Rectangle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Rectangle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Rectangle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Rectangle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Rectangle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Rectangle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Rectangle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Rectangle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Rectangle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Rectangle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Rectangle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Rectangle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Rectangle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Rectangle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Rectangle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Rectangle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Rectangle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Rectangle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Rectangle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Rectangle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Rectangle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Rectangle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Rectangle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Rectangle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Rectangle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Rectangle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Rectangle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Rectangle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Rectangle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Rectangle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BC6"/>
    <w:rsid w:val="0003418C"/>
    <w:rsid w:val="000518C8"/>
    <w:rsid w:val="00056764"/>
    <w:rsid w:val="00085E9B"/>
    <w:rsid w:val="002A0F38"/>
    <w:rsid w:val="003F2506"/>
    <w:rsid w:val="004914C0"/>
    <w:rsid w:val="004A6861"/>
    <w:rsid w:val="004B2D96"/>
    <w:rsid w:val="005369AC"/>
    <w:rsid w:val="00541A7D"/>
    <w:rsid w:val="00563E8C"/>
    <w:rsid w:val="00680AEB"/>
    <w:rsid w:val="00681444"/>
    <w:rsid w:val="006845EF"/>
    <w:rsid w:val="006D38E9"/>
    <w:rsid w:val="009806C1"/>
    <w:rsid w:val="009F0D7B"/>
    <w:rsid w:val="00A44BF6"/>
    <w:rsid w:val="00A5374C"/>
    <w:rsid w:val="00A7371C"/>
    <w:rsid w:val="00B141E4"/>
    <w:rsid w:val="00BC4F1B"/>
    <w:rsid w:val="00C07723"/>
    <w:rsid w:val="00CA7F30"/>
    <w:rsid w:val="00CB4E97"/>
    <w:rsid w:val="00D603E7"/>
    <w:rsid w:val="00D8565E"/>
    <w:rsid w:val="00E06404"/>
    <w:rsid w:val="00E1047F"/>
    <w:rsid w:val="00E1719C"/>
    <w:rsid w:val="00E31DDD"/>
    <w:rsid w:val="00E70571"/>
    <w:rsid w:val="00E902A5"/>
    <w:rsid w:val="00F13BC6"/>
    <w:rsid w:val="00F3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84A37F"/>
  <w15:chartTrackingRefBased/>
  <w15:docId w15:val="{1713CEF9-5B4D-4BEB-912B-1C57E5FD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F13BC6"/>
  </w:style>
  <w:style w:type="paragraph" w:styleId="Footer">
    <w:name w:val="footer"/>
    <w:basedOn w:val="Normal"/>
    <w:link w:val="FooterChar"/>
    <w:uiPriority w:val="99"/>
    <w:unhideWhenUsed/>
    <w:rsid w:val="00F13BC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F13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Norio Ota</dc:creator>
  <cp:keywords/>
  <dc:description/>
  <cp:lastModifiedBy>Norio Ota</cp:lastModifiedBy>
  <cp:revision>2</cp:revision>
  <dcterms:created xsi:type="dcterms:W3CDTF">2021-02-02T18:44:00Z</dcterms:created>
  <dcterms:modified xsi:type="dcterms:W3CDTF">2021-02-02T18:44:00Z</dcterms:modified>
</cp:coreProperties>
</file>